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BE7" w14:textId="0BB1B2EF" w:rsidR="004C5DD2" w:rsidRDefault="004C5DD2" w:rsidP="004C5DD2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 xml:space="preserve">ISTANZA PER L'EROGAZIONE DEL CONTRIBUTO ECONOMICO A RIMBORSO DEL COSTO SOSTENUTO PER L'ACQUISTO DI SERVIZI DI TRASPORTO SCOLASTICO DEGLI ALUNNI CON DISABILITÀ, RESIDENTI NEL COMUNE DI </w:t>
      </w:r>
      <w:r w:rsidR="00484014">
        <w:rPr>
          <w:b/>
          <w:bCs/>
          <w:sz w:val="22"/>
          <w:szCs w:val="22"/>
        </w:rPr>
        <w:t>CASTELLETTO MONFERRATO</w:t>
      </w:r>
      <w:r>
        <w:rPr>
          <w:b/>
          <w:bCs/>
          <w:sz w:val="22"/>
          <w:szCs w:val="22"/>
        </w:rPr>
        <w:t xml:space="preserve"> E FREQUENTANTI LA SCUOLA DELL'INFANZIA, LA SCUOLA PRIMARIA O LA SCUOLA SECONDARIA DI PRIMO GRADO.</w:t>
      </w:r>
    </w:p>
    <w:p w14:paraId="223691F5" w14:textId="7095451D" w:rsidR="004C5DD2" w:rsidRDefault="004C5DD2" w:rsidP="004C5DD2">
      <w:pPr>
        <w:pStyle w:val="Standard"/>
        <w:jc w:val="center"/>
      </w:pPr>
      <w:r>
        <w:rPr>
          <w:rStyle w:val="StrongEmphasis"/>
          <w:color w:val="000000"/>
          <w:sz w:val="22"/>
          <w:szCs w:val="22"/>
        </w:rPr>
        <w:t xml:space="preserve">ANNO SCOLASTICO </w:t>
      </w:r>
      <w:r w:rsidR="00AE6185">
        <w:rPr>
          <w:rStyle w:val="StrongEmphasis"/>
          <w:color w:val="000000"/>
          <w:sz w:val="22"/>
          <w:szCs w:val="22"/>
        </w:rPr>
        <w:t>2024/2025</w:t>
      </w:r>
      <w:r>
        <w:rPr>
          <w:rStyle w:val="StrongEmphasis"/>
          <w:color w:val="000000"/>
          <w:sz w:val="22"/>
          <w:szCs w:val="22"/>
        </w:rPr>
        <w:t>.</w:t>
      </w:r>
    </w:p>
    <w:p w14:paraId="5995BC8B" w14:textId="57CF1A73" w:rsidR="00306AB9" w:rsidRPr="00443D1D" w:rsidRDefault="00306AB9">
      <w:pPr>
        <w:spacing w:after="0" w:line="259" w:lineRule="auto"/>
        <w:ind w:left="11" w:right="0" w:firstLine="0"/>
        <w:jc w:val="center"/>
        <w:rPr>
          <w:sz w:val="22"/>
        </w:rPr>
      </w:pPr>
    </w:p>
    <w:p w14:paraId="2097181A" w14:textId="7A6DC886" w:rsidR="00306AB9" w:rsidRPr="00443D1D" w:rsidRDefault="00306AB9">
      <w:pPr>
        <w:spacing w:after="0" w:line="259" w:lineRule="auto"/>
        <w:ind w:left="0" w:right="0" w:firstLine="0"/>
        <w:jc w:val="left"/>
        <w:rPr>
          <w:sz w:val="22"/>
        </w:rPr>
      </w:pPr>
    </w:p>
    <w:p w14:paraId="5F8454D1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Il/La sottoscritto/a ___________________________, nato a _______________ il_____________ </w:t>
      </w:r>
    </w:p>
    <w:p w14:paraId="72B6B8AE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6D7D47C" w14:textId="0BF5427A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residente in </w:t>
      </w:r>
      <w:r w:rsidR="00484014">
        <w:rPr>
          <w:sz w:val="22"/>
        </w:rPr>
        <w:t xml:space="preserve">Castelletto Monferrato </w:t>
      </w:r>
      <w:r w:rsidR="00BD3F62">
        <w:rPr>
          <w:sz w:val="22"/>
        </w:rPr>
        <w:t>,</w:t>
      </w:r>
      <w:r w:rsidRPr="00443D1D">
        <w:rPr>
          <w:sz w:val="22"/>
        </w:rPr>
        <w:t xml:space="preserve"> via ____________________ n.____, tel. _________________________ </w:t>
      </w:r>
    </w:p>
    <w:p w14:paraId="00FF7AD5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17F26D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C.F. _____________________________________________ </w:t>
      </w:r>
    </w:p>
    <w:p w14:paraId="05BC3085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1F9E12FE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in qualità di _____________________________________________________________________ </w:t>
      </w:r>
    </w:p>
    <w:p w14:paraId="0E4B685A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DEF0282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del/della bambino/a_____________________________ nato il ___________________________ </w:t>
      </w:r>
    </w:p>
    <w:p w14:paraId="55402FCF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1A76F856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del/della bambino/a_____________________________ nato il ___________________________ </w:t>
      </w:r>
      <w:r w:rsidRPr="00443D1D">
        <w:rPr>
          <w:i/>
          <w:sz w:val="22"/>
        </w:rPr>
        <w:t>(eventuale secondo figlio)</w:t>
      </w:r>
      <w:r w:rsidRPr="00443D1D">
        <w:rPr>
          <w:sz w:val="22"/>
        </w:rPr>
        <w:t xml:space="preserve"> </w:t>
      </w:r>
    </w:p>
    <w:p w14:paraId="6121B071" w14:textId="6CB1D364" w:rsidR="00306AB9" w:rsidRPr="00443D1D" w:rsidRDefault="00306AB9">
      <w:pPr>
        <w:spacing w:after="0" w:line="259" w:lineRule="auto"/>
        <w:ind w:left="0" w:right="0" w:firstLine="0"/>
        <w:jc w:val="left"/>
        <w:rPr>
          <w:sz w:val="22"/>
        </w:rPr>
      </w:pPr>
    </w:p>
    <w:p w14:paraId="647AB78A" w14:textId="77777777" w:rsidR="00306AB9" w:rsidRPr="00443D1D" w:rsidRDefault="004C5DD2">
      <w:pPr>
        <w:pStyle w:val="Titolo1"/>
        <w:ind w:right="65"/>
        <w:rPr>
          <w:sz w:val="22"/>
        </w:rPr>
      </w:pPr>
      <w:r w:rsidRPr="00443D1D">
        <w:rPr>
          <w:sz w:val="22"/>
        </w:rPr>
        <w:t xml:space="preserve">CHIEDE </w:t>
      </w:r>
    </w:p>
    <w:p w14:paraId="52E016D4" w14:textId="77777777" w:rsidR="00306AB9" w:rsidRPr="00443D1D" w:rsidRDefault="004C5DD2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5A0433E3" w14:textId="579A9EFC" w:rsidR="00BD3F62" w:rsidRDefault="00BD3F62" w:rsidP="00BD3F6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concessione del contributo a rimborso della spesa relativa all’acquisto di servizi per il trasporto scolastico, a.s. </w:t>
      </w:r>
      <w:r w:rsidR="00AE6185">
        <w:rPr>
          <w:sz w:val="22"/>
          <w:szCs w:val="22"/>
        </w:rPr>
        <w:t>2024/2025</w:t>
      </w:r>
      <w:r>
        <w:rPr>
          <w:sz w:val="22"/>
          <w:szCs w:val="22"/>
        </w:rPr>
        <w:t xml:space="preserve">, degli studenti con disabilità privi di autonomia, residenti nel comune di </w:t>
      </w:r>
      <w:r w:rsidR="00484014">
        <w:rPr>
          <w:sz w:val="22"/>
          <w:szCs w:val="22"/>
        </w:rPr>
        <w:t>CASTELLETTO MONFERRATO</w:t>
      </w:r>
      <w:r>
        <w:rPr>
          <w:sz w:val="22"/>
          <w:szCs w:val="22"/>
        </w:rPr>
        <w:t>, frequentanti la scuola dell'infanzia, la scuola primaria o la scuola secondaria di primo grado.</w:t>
      </w:r>
    </w:p>
    <w:p w14:paraId="6E477CAE" w14:textId="77777777" w:rsidR="00BD3F62" w:rsidRDefault="00BD3F62" w:rsidP="00BD3F6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ai sensi degli artt. 46 e 47 del D.P.R. n. 445/2000, consapevole delle responsabilità e sanzioni penali cui può andare incontro in caso di dichiarazioni mendaci e formazione o uso di atti falsi ex art. 76 del richiamato D.P.R.</w:t>
      </w:r>
    </w:p>
    <w:p w14:paraId="0019D85A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Visto il D.P.R. 445/2000 recante “Disposizioni legislative in materia di documentazione amministrativa”; </w:t>
      </w:r>
    </w:p>
    <w:p w14:paraId="2593A784" w14:textId="314E424E" w:rsidR="00306AB9" w:rsidRPr="00443D1D" w:rsidRDefault="004C5DD2" w:rsidP="00443D1D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C8E399D" w14:textId="77777777" w:rsidR="00306AB9" w:rsidRPr="00443D1D" w:rsidRDefault="004C5DD2">
      <w:pPr>
        <w:pStyle w:val="Titolo1"/>
        <w:ind w:right="66"/>
        <w:rPr>
          <w:sz w:val="22"/>
        </w:rPr>
      </w:pPr>
      <w:r w:rsidRPr="00443D1D">
        <w:rPr>
          <w:sz w:val="22"/>
        </w:rPr>
        <w:t xml:space="preserve">DICHIARA </w:t>
      </w:r>
    </w:p>
    <w:p w14:paraId="6744FA86" w14:textId="77777777" w:rsidR="00306AB9" w:rsidRPr="00443D1D" w:rsidRDefault="004C5DD2">
      <w:pPr>
        <w:spacing w:after="0" w:line="259" w:lineRule="auto"/>
        <w:ind w:left="0" w:right="0" w:firstLine="0"/>
        <w:jc w:val="center"/>
        <w:rPr>
          <w:sz w:val="22"/>
        </w:rPr>
      </w:pPr>
      <w:r w:rsidRPr="00443D1D">
        <w:rPr>
          <w:sz w:val="22"/>
        </w:rPr>
        <w:t xml:space="preserve"> </w:t>
      </w:r>
    </w:p>
    <w:p w14:paraId="5C4BD340" w14:textId="7F6108AF" w:rsidR="00306AB9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Consapevole della responsabilità, della decadenza da eventuali benefici e delle sanzioni penali previste dagli artt. 75 e 76 del D.P.R. 28 dicembre 2000, n. 445, per le ipotesi di falsità in atti e dichiarazioni mendaci; </w:t>
      </w:r>
    </w:p>
    <w:p w14:paraId="48970E4C" w14:textId="660C42AA" w:rsidR="00BD3F62" w:rsidRDefault="00BD3F62">
      <w:pPr>
        <w:ind w:left="-5" w:right="53"/>
        <w:rPr>
          <w:sz w:val="22"/>
        </w:rPr>
      </w:pPr>
    </w:p>
    <w:p w14:paraId="009C25F6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che il/la proprio/a figlio/a ____________________________________________________________ nato/a____________________il_________________________, in possesso della certificazione di disabilità frequenta:</w:t>
      </w:r>
    </w:p>
    <w:p w14:paraId="0168F269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1) la scuola dell’infanzia ________________________________________________________oppure</w:t>
      </w:r>
    </w:p>
    <w:p w14:paraId="322867C9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2) la scuola primaria____________________________________________________________oppure</w:t>
      </w:r>
    </w:p>
    <w:p w14:paraId="53224D7D" w14:textId="77777777" w:rsidR="00BD3F62" w:rsidRPr="00BD3F62" w:rsidRDefault="00BD3F62" w:rsidP="00BD3F62">
      <w:pPr>
        <w:suppressAutoHyphens/>
        <w:autoSpaceDN w:val="0"/>
        <w:spacing w:after="0" w:line="360" w:lineRule="auto"/>
        <w:ind w:left="0" w:right="0" w:firstLine="0"/>
        <w:textAlignment w:val="baseline"/>
        <w:rPr>
          <w:color w:val="auto"/>
          <w:kern w:val="3"/>
          <w:sz w:val="22"/>
          <w:lang w:eastAsia="zh-CN" w:bidi="he-IL"/>
        </w:rPr>
      </w:pPr>
      <w:r w:rsidRPr="00BD3F62">
        <w:rPr>
          <w:color w:val="auto"/>
          <w:kern w:val="3"/>
          <w:sz w:val="22"/>
          <w:lang w:eastAsia="zh-CN" w:bidi="he-IL"/>
        </w:rPr>
        <w:t>3) la scuola secondaria di primo grado ______________________________________________.</w:t>
      </w:r>
    </w:p>
    <w:p w14:paraId="5779711B" w14:textId="147FE418" w:rsidR="00775BF6" w:rsidRPr="00443D1D" w:rsidRDefault="004C5DD2" w:rsidP="00775BF6">
      <w:pPr>
        <w:spacing w:after="317"/>
        <w:ind w:left="-5" w:right="53"/>
        <w:rPr>
          <w:sz w:val="22"/>
        </w:rPr>
      </w:pPr>
      <w:r w:rsidRPr="00443D1D">
        <w:rPr>
          <w:sz w:val="22"/>
        </w:rPr>
        <w:t xml:space="preserve">Si allega la seguente documentazione: </w:t>
      </w:r>
    </w:p>
    <w:p w14:paraId="401DA843" w14:textId="5923FD37" w:rsidR="00306AB9" w:rsidRPr="00443D1D" w:rsidRDefault="00775BF6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lastRenderedPageBreak/>
        <w:t xml:space="preserve">documento che attesti </w:t>
      </w:r>
      <w:r w:rsidR="00BD3F62">
        <w:rPr>
          <w:sz w:val="22"/>
        </w:rPr>
        <w:t>l’</w:t>
      </w:r>
      <w:r w:rsidR="00BD3F62" w:rsidRPr="00443D1D">
        <w:rPr>
          <w:sz w:val="22"/>
        </w:rPr>
        <w:t xml:space="preserve">iscrizione </w:t>
      </w:r>
      <w:r w:rsidR="00BD3F62">
        <w:rPr>
          <w:sz w:val="22"/>
        </w:rPr>
        <w:t xml:space="preserve">alla scuola dell’infanzia/primaria/secondaria di primo grado per l’anno scolastico </w:t>
      </w:r>
      <w:r w:rsidR="00AE6185">
        <w:rPr>
          <w:sz w:val="22"/>
        </w:rPr>
        <w:t>2024/2025</w:t>
      </w:r>
      <w:r w:rsidR="00BD3F62">
        <w:rPr>
          <w:sz w:val="22"/>
        </w:rPr>
        <w:t xml:space="preserve">; </w:t>
      </w:r>
    </w:p>
    <w:p w14:paraId="4CCCD7A6" w14:textId="6E20A1EC" w:rsidR="00306AB9" w:rsidRPr="00443D1D" w:rsidRDefault="004C5DD2">
      <w:pPr>
        <w:numPr>
          <w:ilvl w:val="0"/>
          <w:numId w:val="1"/>
        </w:numPr>
        <w:spacing w:after="39"/>
        <w:ind w:right="53" w:hanging="360"/>
        <w:rPr>
          <w:sz w:val="22"/>
        </w:rPr>
      </w:pPr>
      <w:r w:rsidRPr="00BD3F62">
        <w:rPr>
          <w:sz w:val="22"/>
        </w:rPr>
        <w:t>documento rilasciato dal</w:t>
      </w:r>
      <w:r w:rsidR="00BD3F62">
        <w:rPr>
          <w:sz w:val="22"/>
        </w:rPr>
        <w:t xml:space="preserve"> gestore del servizio di trasporto </w:t>
      </w:r>
      <w:r w:rsidRPr="00BD3F62">
        <w:rPr>
          <w:sz w:val="22"/>
        </w:rPr>
        <w:t>con indicazione de</w:t>
      </w:r>
      <w:r w:rsidR="00BD3F62">
        <w:rPr>
          <w:sz w:val="22"/>
        </w:rPr>
        <w:t>lle tariffe applicate;</w:t>
      </w:r>
    </w:p>
    <w:p w14:paraId="38EDF0F1" w14:textId="77777777" w:rsidR="00306AB9" w:rsidRPr="00443D1D" w:rsidRDefault="004C5DD2">
      <w:pPr>
        <w:numPr>
          <w:ilvl w:val="0"/>
          <w:numId w:val="1"/>
        </w:numPr>
        <w:ind w:right="53" w:hanging="360"/>
        <w:rPr>
          <w:sz w:val="22"/>
        </w:rPr>
      </w:pPr>
      <w:r w:rsidRPr="00443D1D">
        <w:rPr>
          <w:sz w:val="22"/>
        </w:rPr>
        <w:t xml:space="preserve">fotocopia della carta di identità del richiedente in corso di validità. </w:t>
      </w:r>
    </w:p>
    <w:p w14:paraId="2C54DE3B" w14:textId="553DAC2F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 </w:t>
      </w:r>
    </w:p>
    <w:p w14:paraId="4EDE46B6" w14:textId="77777777" w:rsidR="00306AB9" w:rsidRPr="00443D1D" w:rsidRDefault="004C5DD2">
      <w:pPr>
        <w:ind w:left="-5" w:right="53"/>
        <w:rPr>
          <w:sz w:val="22"/>
        </w:rPr>
      </w:pPr>
      <w:r w:rsidRPr="00443D1D">
        <w:rPr>
          <w:sz w:val="22"/>
        </w:rPr>
        <w:t xml:space="preserve">Inoltre, comunica che il contributo potrà essere versato mediante bonifico bancario </w:t>
      </w:r>
    </w:p>
    <w:p w14:paraId="404BA6AF" w14:textId="77777777" w:rsidR="00306AB9" w:rsidRPr="00443D1D" w:rsidRDefault="004C5DD2">
      <w:pPr>
        <w:ind w:left="-5" w:right="155"/>
        <w:rPr>
          <w:sz w:val="22"/>
        </w:rPr>
      </w:pPr>
      <w:r w:rsidRPr="00443D1D">
        <w:rPr>
          <w:sz w:val="22"/>
        </w:rPr>
        <w:t xml:space="preserve">Codice IBAN ____________________________________________________________________ presso la Banca __________________________________________________________________ Agenzia di   _______________________________________________; </w:t>
      </w:r>
    </w:p>
    <w:p w14:paraId="31465700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72846327" w14:textId="13EF2AB8" w:rsidR="00306AB9" w:rsidRPr="00443D1D" w:rsidRDefault="00484014">
      <w:pPr>
        <w:ind w:left="-5" w:right="53"/>
        <w:rPr>
          <w:sz w:val="22"/>
        </w:rPr>
      </w:pPr>
      <w:r>
        <w:rPr>
          <w:sz w:val="22"/>
        </w:rPr>
        <w:t>Castelletto Monferrato</w:t>
      </w:r>
      <w:r w:rsidR="00775BF6" w:rsidRPr="00443D1D">
        <w:rPr>
          <w:sz w:val="22"/>
        </w:rPr>
        <w:t xml:space="preserve">,  lì _________________ </w:t>
      </w:r>
    </w:p>
    <w:p w14:paraId="5BDCCC4C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64EC4BB0" w14:textId="1E3FFBAF" w:rsidR="00306AB9" w:rsidRPr="00443D1D" w:rsidRDefault="004C5DD2" w:rsidP="004A26D8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="004A26D8" w:rsidRPr="00443D1D">
        <w:rPr>
          <w:sz w:val="22"/>
        </w:rPr>
        <w:tab/>
      </w:r>
      <w:r w:rsidRPr="00443D1D">
        <w:rPr>
          <w:sz w:val="22"/>
        </w:rPr>
        <w:t xml:space="preserve">IL DICHIARANTE </w:t>
      </w:r>
    </w:p>
    <w:p w14:paraId="58207BEC" w14:textId="77777777" w:rsidR="00306AB9" w:rsidRPr="00443D1D" w:rsidRDefault="004C5DD2">
      <w:pPr>
        <w:spacing w:after="0" w:line="259" w:lineRule="auto"/>
        <w:ind w:left="0" w:right="0" w:firstLine="0"/>
        <w:jc w:val="right"/>
        <w:rPr>
          <w:sz w:val="22"/>
        </w:rPr>
      </w:pPr>
      <w:r w:rsidRPr="00443D1D">
        <w:rPr>
          <w:sz w:val="22"/>
        </w:rPr>
        <w:t xml:space="preserve"> </w:t>
      </w:r>
    </w:p>
    <w:p w14:paraId="713EF688" w14:textId="77777777" w:rsidR="00306AB9" w:rsidRPr="00443D1D" w:rsidRDefault="004C5DD2">
      <w:pPr>
        <w:spacing w:after="0" w:line="259" w:lineRule="auto"/>
        <w:ind w:right="48"/>
        <w:jc w:val="right"/>
        <w:rPr>
          <w:sz w:val="22"/>
        </w:rPr>
      </w:pPr>
      <w:r w:rsidRPr="00443D1D">
        <w:rPr>
          <w:sz w:val="22"/>
        </w:rPr>
        <w:t xml:space="preserve">_____________________________ </w:t>
      </w:r>
    </w:p>
    <w:p w14:paraId="1784AB88" w14:textId="77777777" w:rsidR="00306AB9" w:rsidRPr="00443D1D" w:rsidRDefault="004C5DD2">
      <w:pPr>
        <w:spacing w:after="0" w:line="259" w:lineRule="auto"/>
        <w:ind w:left="0" w:right="63" w:firstLine="0"/>
        <w:jc w:val="right"/>
        <w:rPr>
          <w:sz w:val="22"/>
        </w:rPr>
      </w:pPr>
      <w:r w:rsidRPr="00443D1D">
        <w:rPr>
          <w:sz w:val="22"/>
        </w:rPr>
        <w:t xml:space="preserve">Allegare fotocopia di documento di identità personale in corso di validità </w:t>
      </w:r>
    </w:p>
    <w:p w14:paraId="57B53814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5E352F88" w14:textId="77777777" w:rsidR="00306AB9" w:rsidRPr="00443D1D" w:rsidRDefault="004C5DD2">
      <w:pPr>
        <w:spacing w:after="0" w:line="259" w:lineRule="auto"/>
        <w:ind w:left="0" w:right="0" w:firstLine="0"/>
        <w:jc w:val="left"/>
        <w:rPr>
          <w:sz w:val="22"/>
        </w:rPr>
      </w:pPr>
      <w:r w:rsidRPr="00443D1D">
        <w:rPr>
          <w:sz w:val="22"/>
        </w:rPr>
        <w:t xml:space="preserve"> </w:t>
      </w:r>
    </w:p>
    <w:p w14:paraId="23FCEBF7" w14:textId="77777777" w:rsidR="00443D1D" w:rsidRPr="00443D1D" w:rsidRDefault="00443D1D" w:rsidP="00443D1D">
      <w:pPr>
        <w:autoSpaceDE w:val="0"/>
        <w:autoSpaceDN w:val="0"/>
        <w:adjustRightInd w:val="0"/>
        <w:ind w:left="0" w:firstLine="0"/>
        <w:rPr>
          <w:b/>
          <w:bCs/>
          <w:color w:val="auto"/>
          <w:sz w:val="22"/>
        </w:rPr>
      </w:pPr>
      <w:r w:rsidRPr="00443D1D">
        <w:rPr>
          <w:b/>
          <w:bCs/>
          <w:color w:val="auto"/>
          <w:sz w:val="22"/>
        </w:rPr>
        <w:t>ART. 7 INFORMATIVA SUL TRATTAMENTO DEI DATI PERSONALI REG. UE N° 679/2016</w:t>
      </w:r>
    </w:p>
    <w:p w14:paraId="60D50712" w14:textId="77777777" w:rsidR="00484014" w:rsidRDefault="00443D1D" w:rsidP="00443D1D">
      <w:pPr>
        <w:rPr>
          <w:rFonts w:eastAsiaTheme="minorEastAsia"/>
          <w:sz w:val="22"/>
        </w:rPr>
      </w:pPr>
      <w:r w:rsidRPr="00443D1D">
        <w:rPr>
          <w:rFonts w:eastAsiaTheme="minorEastAsia"/>
          <w:sz w:val="22"/>
        </w:rPr>
        <w:t xml:space="preserve">Il Comune di </w:t>
      </w:r>
      <w:r w:rsidR="00484014">
        <w:rPr>
          <w:rFonts w:eastAsiaTheme="minorEastAsia"/>
          <w:sz w:val="22"/>
        </w:rPr>
        <w:t xml:space="preserve">Castelletto Monferrato </w:t>
      </w:r>
      <w:r w:rsidRPr="00443D1D">
        <w:rPr>
          <w:rFonts w:eastAsiaTheme="minorEastAsia"/>
          <w:sz w:val="22"/>
        </w:rPr>
        <w:t xml:space="preserve"> tratta i dati personali nel pieno rispetto del Regolamento UE 2016/679 e della normativa nazionale di protezione, al solo scopo e per il solo tempo necessari al perseguimento delle proprie finalità istituzionali. Maggiori e dettagliate informazioni possono essere reperite sul sito web istituzionale</w:t>
      </w:r>
      <w:r w:rsidR="00484014">
        <w:rPr>
          <w:rFonts w:eastAsiaTheme="minorEastAsia"/>
          <w:sz w:val="22"/>
        </w:rPr>
        <w:t xml:space="preserve">. </w:t>
      </w:r>
    </w:p>
    <w:sectPr w:rsidR="00484014">
      <w:pgSz w:w="11906" w:h="16838"/>
      <w:pgMar w:top="1419" w:right="1073" w:bottom="116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2EF4"/>
    <w:multiLevelType w:val="hybridMultilevel"/>
    <w:tmpl w:val="F23A36B2"/>
    <w:lvl w:ilvl="0" w:tplc="A7F86EAC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9B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A66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A464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A619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AAA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45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C9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86D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092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B9"/>
    <w:rsid w:val="00306AB9"/>
    <w:rsid w:val="003A270E"/>
    <w:rsid w:val="003B5A3B"/>
    <w:rsid w:val="00443D1D"/>
    <w:rsid w:val="00477EAB"/>
    <w:rsid w:val="00484014"/>
    <w:rsid w:val="004A26D8"/>
    <w:rsid w:val="004C5DD2"/>
    <w:rsid w:val="004D5720"/>
    <w:rsid w:val="00693244"/>
    <w:rsid w:val="00775BF6"/>
    <w:rsid w:val="00A13CFF"/>
    <w:rsid w:val="00AE6185"/>
    <w:rsid w:val="00B05394"/>
    <w:rsid w:val="00BD3F62"/>
    <w:rsid w:val="00CC7E8B"/>
    <w:rsid w:val="00EA2C6D"/>
    <w:rsid w:val="00F35B02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ED05"/>
  <w15:docId w15:val="{DC96DB23-920D-4383-8A24-B2424D4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43D1D"/>
    <w:rPr>
      <w:color w:val="0563C1" w:themeColor="hyperlink"/>
      <w:u w:val="single"/>
    </w:rPr>
  </w:style>
  <w:style w:type="paragraph" w:customStyle="1" w:styleId="Standard">
    <w:name w:val="Standard"/>
    <w:rsid w:val="004C5D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e-IL"/>
    </w:rPr>
  </w:style>
  <w:style w:type="character" w:customStyle="1" w:styleId="StrongEmphasis">
    <w:name w:val="Strong Emphasis"/>
    <w:rsid w:val="004C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subject/>
  <dc:creator>Settore Sistemi Informativi</dc:creator>
  <cp:keywords/>
  <cp:lastModifiedBy>Ufficio Ragioneria</cp:lastModifiedBy>
  <cp:revision>3</cp:revision>
  <cp:lastPrinted>2022-11-11T12:12:00Z</cp:lastPrinted>
  <dcterms:created xsi:type="dcterms:W3CDTF">2024-09-16T10:20:00Z</dcterms:created>
  <dcterms:modified xsi:type="dcterms:W3CDTF">2024-09-16T10:21:00Z</dcterms:modified>
</cp:coreProperties>
</file>